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0526" w14:textId="23E13C3E" w:rsidR="00CB2103" w:rsidRDefault="002573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35E9BB6" wp14:editId="62433EAA">
            <wp:simplePos x="0" y="0"/>
            <wp:positionH relativeFrom="margin">
              <wp:posOffset>38100</wp:posOffset>
            </wp:positionH>
            <wp:positionV relativeFrom="paragraph">
              <wp:posOffset>7851775</wp:posOffset>
            </wp:positionV>
            <wp:extent cx="5943600" cy="11722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9DE283E" wp14:editId="18DAAF2E">
            <wp:simplePos x="0" y="0"/>
            <wp:positionH relativeFrom="column">
              <wp:posOffset>6034405</wp:posOffset>
            </wp:positionH>
            <wp:positionV relativeFrom="paragraph">
              <wp:posOffset>6890385</wp:posOffset>
            </wp:positionV>
            <wp:extent cx="957580" cy="786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BAD832" wp14:editId="106904DD">
                <wp:simplePos x="0" y="0"/>
                <wp:positionH relativeFrom="margin">
                  <wp:align>center</wp:align>
                </wp:positionH>
                <wp:positionV relativeFrom="paragraph">
                  <wp:posOffset>6817995</wp:posOffset>
                </wp:positionV>
                <wp:extent cx="3846830" cy="692785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B8FC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41ADE" w14:textId="77777777" w:rsidR="002573F4" w:rsidRDefault="002573F4" w:rsidP="002573F4">
                            <w:pPr>
                              <w:widowControl w:val="0"/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color w:val="1B8FC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B8FC4"/>
                                <w:sz w:val="22"/>
                                <w:szCs w:val="22"/>
                                <w14:ligatures w14:val="none"/>
                              </w:rPr>
                              <w:t xml:space="preserve">San Diego Central Library </w:t>
                            </w:r>
                          </w:p>
                          <w:p w14:paraId="3077A4CB" w14:textId="77777777" w:rsidR="002573F4" w:rsidRDefault="002573F4" w:rsidP="002573F4">
                            <w:pPr>
                              <w:widowControl w:val="0"/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color w:val="1B8FC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B8FC4"/>
                                <w:sz w:val="22"/>
                                <w:szCs w:val="22"/>
                                <w14:ligatures w14:val="none"/>
                              </w:rPr>
                              <w:t xml:space="preserve">@ Joan Λ Irwin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B8FC4"/>
                                <w:sz w:val="22"/>
                                <w:szCs w:val="22"/>
                                <w14:ligatures w14:val="none"/>
                              </w:rPr>
                              <w:t>Jacobs  Common</w:t>
                            </w:r>
                            <w:proofErr w:type="gramEnd"/>
                          </w:p>
                          <w:p w14:paraId="78F9DA2E" w14:textId="77777777" w:rsidR="002573F4" w:rsidRDefault="002573F4" w:rsidP="002573F4">
                            <w:pPr>
                              <w:widowControl w:val="0"/>
                              <w:spacing w:after="0"/>
                              <w:rPr>
                                <w:rFonts w:ascii="Open Sans" w:hAnsi="Open Sans" w:cs="Open Sans"/>
                                <w:color w:val="3A3E42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A3E42"/>
                                <w14:ligatures w14:val="none"/>
                              </w:rPr>
                              <w:t xml:space="preserve">330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3A3E42"/>
                                <w14:ligatures w14:val="none"/>
                              </w:rPr>
                              <w:t>Park  Blvd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3A3E42"/>
                                <w14:ligatures w14:val="none"/>
                              </w:rPr>
                              <w:t xml:space="preserve">, 92101  </w:t>
                            </w:r>
                            <w:r>
                              <w:rPr>
                                <w:rFonts w:ascii="Symbol" w:hAnsi="Symbol"/>
                                <w:color w:val="F49633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Open Sans" w:hAnsi="Open Sans" w:cs="Open Sans"/>
                                <w:color w:val="F4963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3A3E42"/>
                                <w14:ligatures w14:val="none"/>
                              </w:rPr>
                              <w:t>619-236-5800</w:t>
                            </w:r>
                          </w:p>
                          <w:p w14:paraId="24342022" w14:textId="77777777" w:rsidR="002573F4" w:rsidRDefault="002573F4" w:rsidP="002573F4">
                            <w:pPr>
                              <w:widowControl w:val="0"/>
                              <w:spacing w:after="0"/>
                              <w:rPr>
                                <w:rFonts w:ascii="Open Sans" w:hAnsi="Open Sans" w:cs="Open Sans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14:ligatures w14:val="none"/>
                              </w:rPr>
                              <w:t>sandiego.librarymarket.com/events/the-writing-den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AD8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36.85pt;width:302.9pt;height:54.5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" filled="f" fillcolor="#1b8fc4" stroked="f" strokecolor="black [0]" strokeweight="2pt">
                <v:textbox inset="2.88pt,2.88pt,2.88pt,2.88pt">
                  <w:txbxContent>
                    <w:p w14:paraId="78B41ADE" w14:textId="77777777" w:rsidR="002573F4" w:rsidRDefault="002573F4" w:rsidP="002573F4">
                      <w:pPr>
                        <w:widowControl w:val="0"/>
                        <w:spacing w:after="0"/>
                        <w:rPr>
                          <w:rFonts w:ascii="Open Sans" w:hAnsi="Open Sans" w:cs="Open Sans"/>
                          <w:b/>
                          <w:bCs/>
                          <w:color w:val="1B8FC4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B8FC4"/>
                          <w:sz w:val="22"/>
                          <w:szCs w:val="22"/>
                          <w14:ligatures w14:val="none"/>
                        </w:rPr>
                        <w:t xml:space="preserve">San Diego Central Library </w:t>
                      </w:r>
                    </w:p>
                    <w:p w14:paraId="3077A4CB" w14:textId="77777777" w:rsidR="002573F4" w:rsidRDefault="002573F4" w:rsidP="002573F4">
                      <w:pPr>
                        <w:widowControl w:val="0"/>
                        <w:spacing w:after="0"/>
                        <w:rPr>
                          <w:rFonts w:ascii="Open Sans" w:hAnsi="Open Sans" w:cs="Open Sans"/>
                          <w:b/>
                          <w:bCs/>
                          <w:color w:val="1B8FC4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B8FC4"/>
                          <w:sz w:val="22"/>
                          <w:szCs w:val="22"/>
                          <w14:ligatures w14:val="none"/>
                        </w:rPr>
                        <w:t xml:space="preserve">@ Joan Λ Irwin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1B8FC4"/>
                          <w:sz w:val="22"/>
                          <w:szCs w:val="22"/>
                          <w14:ligatures w14:val="none"/>
                        </w:rPr>
                        <w:t>Jacobs  Common</w:t>
                      </w:r>
                      <w:proofErr w:type="gramEnd"/>
                    </w:p>
                    <w:p w14:paraId="78F9DA2E" w14:textId="77777777" w:rsidR="002573F4" w:rsidRDefault="002573F4" w:rsidP="002573F4">
                      <w:pPr>
                        <w:widowControl w:val="0"/>
                        <w:spacing w:after="0"/>
                        <w:rPr>
                          <w:rFonts w:ascii="Open Sans" w:hAnsi="Open Sans" w:cs="Open Sans"/>
                          <w:color w:val="3A3E42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3A3E42"/>
                          <w14:ligatures w14:val="none"/>
                        </w:rPr>
                        <w:t xml:space="preserve">330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3A3E42"/>
                          <w14:ligatures w14:val="none"/>
                        </w:rPr>
                        <w:t>Park  Blvd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3A3E42"/>
                          <w14:ligatures w14:val="none"/>
                        </w:rPr>
                        <w:t xml:space="preserve">, 92101  </w:t>
                      </w:r>
                      <w:r>
                        <w:rPr>
                          <w:rFonts w:ascii="Symbol" w:hAnsi="Symbol"/>
                          <w:color w:val="F49633"/>
                          <w14:ligatures w14:val="none"/>
                        </w:rPr>
                        <w:t>·</w:t>
                      </w:r>
                      <w:r>
                        <w:rPr>
                          <w:rFonts w:ascii="Open Sans" w:hAnsi="Open Sans" w:cs="Open Sans"/>
                          <w:color w:val="F4963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3A3E42"/>
                          <w14:ligatures w14:val="none"/>
                        </w:rPr>
                        <w:t>619-236-5800</w:t>
                      </w:r>
                    </w:p>
                    <w:p w14:paraId="24342022" w14:textId="77777777" w:rsidR="002573F4" w:rsidRDefault="002573F4" w:rsidP="002573F4">
                      <w:pPr>
                        <w:widowControl w:val="0"/>
                        <w:spacing w:after="0"/>
                        <w:rPr>
                          <w:rFonts w:ascii="Open Sans" w:hAnsi="Open Sans" w:cs="Open Sans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  <w14:ligatures w14:val="none"/>
                        </w:rPr>
                        <w:t>sandiego.librarymarket.com/events/the-writing-den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1ED587B0" wp14:editId="3124B3ED">
            <wp:simplePos x="0" y="0"/>
            <wp:positionH relativeFrom="column">
              <wp:posOffset>285750</wp:posOffset>
            </wp:positionH>
            <wp:positionV relativeFrom="paragraph">
              <wp:posOffset>6598285</wp:posOffset>
            </wp:positionV>
            <wp:extent cx="109474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0391B6F" wp14:editId="3B1AE424">
                <wp:simplePos x="0" y="0"/>
                <wp:positionH relativeFrom="margin">
                  <wp:align>right</wp:align>
                </wp:positionH>
                <wp:positionV relativeFrom="paragraph">
                  <wp:posOffset>4366260</wp:posOffset>
                </wp:positionV>
                <wp:extent cx="3034030" cy="2297430"/>
                <wp:effectExtent l="0" t="0" r="0" b="762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030" cy="2297430"/>
                        </a:xfrm>
                        <a:prstGeom prst="roundRect">
                          <a:avLst>
                            <a:gd name="adj" fmla="val 10120"/>
                          </a:avLst>
                        </a:prstGeom>
                        <a:solidFill>
                          <a:srgbClr val="F49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21544" w14:textId="63C6F794" w:rsidR="00A81248" w:rsidRPr="00A81248" w:rsidRDefault="00A81248" w:rsidP="00A81248">
                            <w:pPr>
                              <w:widowControl w:val="0"/>
                              <w:spacing w:before="240" w:after="0" w:line="360" w:lineRule="auto"/>
                              <w:jc w:val="center"/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  <w:t>F</w:t>
                            </w:r>
                            <w:r w:rsidRPr="00A81248"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  <w:t>REE EVENT!</w:t>
                            </w:r>
                          </w:p>
                          <w:p w14:paraId="52B0CD30" w14:textId="0805F8AB" w:rsidR="00A81248" w:rsidRPr="00A81248" w:rsidRDefault="00A81248" w:rsidP="002573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81248"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  <w:t>Writing supplies</w:t>
                            </w:r>
                          </w:p>
                          <w:p w14:paraId="36A0FA75" w14:textId="4C6E4DEF" w:rsidR="00A81248" w:rsidRPr="00A81248" w:rsidRDefault="00A81248" w:rsidP="002573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81248">
                              <w:rPr>
                                <w:rFonts w:ascii="Merriweather" w:hAnsi="Merriweather"/>
                                <w:sz w:val="52"/>
                                <w:szCs w:val="52"/>
                                <w14:ligatures w14:val="none"/>
                              </w:rPr>
                              <w:t>will be Provided!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91B6F" id="Rectangle: Rounded Corners 9" o:spid="_x0000_s1027" style="position:absolute;margin-left:187.7pt;margin-top:343.8pt;width:238.9pt;height:180.9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arcsize="6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" fillcolor="#f49633" stroked="f" strokecolor="black [0]" strokeweight="2pt">
                <v:shadow color="black [0]"/>
                <v:textbox inset="2.88pt,2.88pt,2.88pt,2.88pt">
                  <w:txbxContent>
                    <w:p w14:paraId="1D621544" w14:textId="63C6F794" w:rsidR="00A81248" w:rsidRPr="00A81248" w:rsidRDefault="00A81248" w:rsidP="00A81248">
                      <w:pPr>
                        <w:widowControl w:val="0"/>
                        <w:spacing w:before="240" w:after="0" w:line="360" w:lineRule="auto"/>
                        <w:jc w:val="center"/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  <w:t>F</w:t>
                      </w:r>
                      <w:r w:rsidRPr="00A81248"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  <w:t>REE EVENT!</w:t>
                      </w:r>
                    </w:p>
                    <w:p w14:paraId="52B0CD30" w14:textId="0805F8AB" w:rsidR="00A81248" w:rsidRPr="00A81248" w:rsidRDefault="00A81248" w:rsidP="002573F4">
                      <w:pPr>
                        <w:widowControl w:val="0"/>
                        <w:spacing w:after="0"/>
                        <w:jc w:val="center"/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</w:pPr>
                      <w:r w:rsidRPr="00A81248"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  <w:t>Writing supplies</w:t>
                      </w:r>
                    </w:p>
                    <w:p w14:paraId="36A0FA75" w14:textId="4C6E4DEF" w:rsidR="00A81248" w:rsidRPr="00A81248" w:rsidRDefault="00A81248" w:rsidP="002573F4">
                      <w:pPr>
                        <w:widowControl w:val="0"/>
                        <w:spacing w:after="0"/>
                        <w:jc w:val="center"/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</w:pPr>
                      <w:r w:rsidRPr="00A81248">
                        <w:rPr>
                          <w:rFonts w:ascii="Merriweather" w:hAnsi="Merriweather"/>
                          <w:sz w:val="52"/>
                          <w:szCs w:val="52"/>
                          <w14:ligatures w14:val="none"/>
                        </w:rPr>
                        <w:t>will be Provided!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CF184EE" wp14:editId="5C26109F">
                <wp:simplePos x="0" y="0"/>
                <wp:positionH relativeFrom="column">
                  <wp:posOffset>241935</wp:posOffset>
                </wp:positionH>
                <wp:positionV relativeFrom="paragraph">
                  <wp:posOffset>4291965</wp:posOffset>
                </wp:positionV>
                <wp:extent cx="3368040" cy="236982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B8FC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DDB0C" w14:textId="7C508199" w:rsidR="002573F4" w:rsidRDefault="002573F4" w:rsidP="002573F4">
                            <w:pPr>
                              <w:widowControl w:val="0"/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>The Writing Den will help you</w:t>
                            </w:r>
                            <w:r w:rsidR="00A81248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>communicate and connect through the power of handwriting</w:t>
                            </w:r>
                            <w:r w:rsidR="00A81248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 xml:space="preserve"> a greeting </w:t>
                            </w:r>
                            <w:proofErr w:type="gramStart"/>
                            <w:r w:rsidR="00A81248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>card,  letter</w:t>
                            </w:r>
                            <w:proofErr w:type="gramEnd"/>
                            <w:r w:rsidR="00A81248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 xml:space="preserve"> or even </w:t>
                            </w:r>
                            <w:r w:rsidR="00B15A47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>something just for you</w:t>
                            </w:r>
                            <w:r w:rsidR="00A81248"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C390446" w14:textId="77777777" w:rsidR="002573F4" w:rsidRDefault="002573F4" w:rsidP="002573F4">
                            <w:pPr>
                              <w:widowControl w:val="0"/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3A3E42"/>
                                <w:sz w:val="24"/>
                                <w:szCs w:val="24"/>
                                <w14:ligatures w14:val="none"/>
                              </w:rPr>
                              <w:t xml:space="preserve">Christian Michaels facilitates a FREE monthly small group brainstorming, drafting, and sending handwritten correspondence. Supplies, stamps, and support will be provided!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84EE" id="Text Box 5" o:spid="_x0000_s1028" type="#_x0000_t202" style="position:absolute;margin-left:19.05pt;margin-top:337.95pt;width:265.2pt;height:186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" filled="f" fillcolor="#1b8fc4" stroked="f" strokecolor="black [0]" strokeweight="2pt">
                <v:textbox inset="2.88pt,2.88pt,2.88pt,2.88pt">
                  <w:txbxContent>
                    <w:p w14:paraId="0A2DDB0C" w14:textId="7C508199" w:rsidR="002573F4" w:rsidRDefault="002573F4" w:rsidP="002573F4">
                      <w:pPr>
                        <w:widowControl w:val="0"/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>The Writing Den will help you</w:t>
                      </w:r>
                      <w:r w:rsidR="00A81248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>communicate and connect through the power of handwriting</w:t>
                      </w:r>
                      <w:r w:rsidR="00A81248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 xml:space="preserve"> a greeting </w:t>
                      </w:r>
                      <w:proofErr w:type="gramStart"/>
                      <w:r w:rsidR="00A81248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>card,  letter</w:t>
                      </w:r>
                      <w:proofErr w:type="gramEnd"/>
                      <w:r w:rsidR="00A81248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 xml:space="preserve"> or even </w:t>
                      </w:r>
                      <w:r w:rsidR="00B15A47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>something just for you</w:t>
                      </w:r>
                      <w:r w:rsidR="00A81248"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C390446" w14:textId="77777777" w:rsidR="002573F4" w:rsidRDefault="002573F4" w:rsidP="002573F4">
                      <w:pPr>
                        <w:widowControl w:val="0"/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erriweather" w:hAnsi="Merriweather"/>
                          <w:color w:val="3A3E42"/>
                          <w:sz w:val="24"/>
                          <w:szCs w:val="24"/>
                          <w14:ligatures w14:val="none"/>
                        </w:rPr>
                        <w:t xml:space="preserve">Christian Michaels facilitates a FREE monthly small group brainstorming, drafting, and sending handwritten correspondence. Supplies, stamps, and support will be provided!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8858808" wp14:editId="470C1E92">
                <wp:simplePos x="0" y="0"/>
                <wp:positionH relativeFrom="margin">
                  <wp:align>right</wp:align>
                </wp:positionH>
                <wp:positionV relativeFrom="paragraph">
                  <wp:posOffset>3879850</wp:posOffset>
                </wp:positionV>
                <wp:extent cx="6693535" cy="401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B8FC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6DE51" w14:textId="354C4BCB" w:rsidR="002573F4" w:rsidRDefault="002573F4" w:rsidP="002573F4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 xml:space="preserve">Monthly, </w:t>
                            </w:r>
                            <w:r w:rsidR="00A81248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>Last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 xml:space="preserve"> Monday </w:t>
                            </w:r>
                            <w:r>
                              <w:rPr>
                                <w:rFonts w:ascii="Symbol" w:hAnsi="Symbol"/>
                                <w:color w:val="F49633"/>
                                <w:sz w:val="36"/>
                                <w:szCs w:val="36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 xml:space="preserve"> 2-4 PM </w:t>
                            </w:r>
                            <w:r>
                              <w:rPr>
                                <w:rFonts w:ascii="Symbol" w:hAnsi="Symbol"/>
                                <w:color w:val="F49633"/>
                                <w:sz w:val="36"/>
                                <w:szCs w:val="36"/>
                                <w14:ligatures w14:val="none"/>
                              </w:rPr>
                              <w:t xml:space="preserve">· </w:t>
                            </w:r>
                            <w:r w:rsidR="00A81248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81248" w:rsidRPr="00A81248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81248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14:ligatures w14:val="none"/>
                              </w:rPr>
                              <w:t xml:space="preserve"> Floor Lobby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8808" id="Text Box 4" o:spid="_x0000_s1029" type="#_x0000_t202" style="position:absolute;margin-left:475.85pt;margin-top:305.5pt;width:527.05pt;height:31.6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" filled="f" fillcolor="#1b8fc4" stroked="f" strokecolor="black [0]" strokeweight="2pt">
                <v:textbox inset="2.88pt,2.88pt,2.88pt,2.88pt">
                  <w:txbxContent>
                    <w:p w14:paraId="2176DE51" w14:textId="354C4BCB" w:rsidR="002573F4" w:rsidRDefault="002573F4" w:rsidP="002573F4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 xml:space="preserve">Monthly, </w:t>
                      </w:r>
                      <w:r w:rsidR="00A81248"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>Last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 xml:space="preserve"> Monday </w:t>
                      </w:r>
                      <w:r>
                        <w:rPr>
                          <w:rFonts w:ascii="Symbol" w:hAnsi="Symbol"/>
                          <w:color w:val="F49633"/>
                          <w:sz w:val="36"/>
                          <w:szCs w:val="36"/>
                          <w14:ligatures w14:val="none"/>
                        </w:rPr>
                        <w:t>·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 xml:space="preserve"> 2-4 PM </w:t>
                      </w:r>
                      <w:r>
                        <w:rPr>
                          <w:rFonts w:ascii="Symbol" w:hAnsi="Symbol"/>
                          <w:color w:val="F49633"/>
                          <w:sz w:val="36"/>
                          <w:szCs w:val="36"/>
                          <w14:ligatures w14:val="none"/>
                        </w:rPr>
                        <w:t xml:space="preserve">· </w:t>
                      </w:r>
                      <w:r w:rsidR="00A81248"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81248" w:rsidRPr="00A81248">
                        <w:rPr>
                          <w:rFonts w:ascii="Open Sans" w:hAnsi="Open Sans" w:cs="Open Sans"/>
                          <w:sz w:val="36"/>
                          <w:szCs w:val="36"/>
                          <w:vertAlign w:val="superscript"/>
                          <w14:ligatures w14:val="none"/>
                        </w:rPr>
                        <w:t>st</w:t>
                      </w:r>
                      <w:r w:rsidR="00A81248">
                        <w:rPr>
                          <w:rFonts w:ascii="Open Sans" w:hAnsi="Open Sans" w:cs="Open Sans"/>
                          <w:sz w:val="36"/>
                          <w:szCs w:val="36"/>
                          <w14:ligatures w14:val="none"/>
                        </w:rPr>
                        <w:t xml:space="preserve"> Floor Lobby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5C0987C" wp14:editId="36E9872F">
                <wp:simplePos x="0" y="0"/>
                <wp:positionH relativeFrom="margin">
                  <wp:align>center</wp:align>
                </wp:positionH>
                <wp:positionV relativeFrom="paragraph">
                  <wp:posOffset>3381375</wp:posOffset>
                </wp:positionV>
                <wp:extent cx="6181725" cy="57912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B8FC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AE661" w14:textId="77777777" w:rsidR="002573F4" w:rsidRDefault="002573F4" w:rsidP="002573F4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color w:val="3A3E4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A3E42"/>
                                <w:sz w:val="60"/>
                                <w:szCs w:val="60"/>
                                <w14:ligatures w14:val="none"/>
                              </w:rPr>
                              <w:t xml:space="preserve">Ready to put pen to paper?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987C" id="Text Box 3" o:spid="_x0000_s1030" type="#_x0000_t202" style="position:absolute;margin-left:0;margin-top:266.25pt;width:486.75pt;height:45.6pt;z-index:2516684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" filled="f" fillcolor="#1b8fc4" stroked="f" strokecolor="black [0]" strokeweight="2pt">
                <v:textbox inset="2.88pt,2.88pt,2.88pt,2.88pt">
                  <w:txbxContent>
                    <w:p w14:paraId="4F0AE661" w14:textId="77777777" w:rsidR="002573F4" w:rsidRDefault="002573F4" w:rsidP="002573F4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color w:val="3A3E42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3A3E42"/>
                          <w:sz w:val="60"/>
                          <w:szCs w:val="60"/>
                          <w14:ligatures w14:val="none"/>
                        </w:rPr>
                        <w:t xml:space="preserve">Ready to put pen to paper?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8A6B75F" wp14:editId="2C303905">
                <wp:simplePos x="0" y="0"/>
                <wp:positionH relativeFrom="margin">
                  <wp:align>center</wp:align>
                </wp:positionH>
                <wp:positionV relativeFrom="paragraph">
                  <wp:posOffset>1255395</wp:posOffset>
                </wp:positionV>
                <wp:extent cx="7305675" cy="2012950"/>
                <wp:effectExtent l="19050" t="19050" r="47625" b="25400"/>
                <wp:wrapNone/>
                <wp:docPr id="2" name="Ribbon: Curved and Tilted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2012950"/>
                        </a:xfrm>
                        <a:prstGeom prst="ellipseRibbon">
                          <a:avLst>
                            <a:gd name="adj1" fmla="val 25000"/>
                            <a:gd name="adj2" fmla="val 69731"/>
                            <a:gd name="adj3" fmla="val 12500"/>
                          </a:avLst>
                        </a:prstGeom>
                        <a:solidFill>
                          <a:srgbClr val="F49633"/>
                        </a:solidFill>
                        <a:ln w="25400">
                          <a:solidFill>
                            <a:srgbClr val="B871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3855E" w14:textId="77777777" w:rsidR="002573F4" w:rsidRDefault="002573F4" w:rsidP="002573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Open Sans Semibold" w:hAnsi="Open Sans Semibold" w:cs="Open Sans Semibold"/>
                                <w:color w:val="195B8E"/>
                                <w:sz w:val="61"/>
                                <w:szCs w:val="61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95B8E"/>
                                <w:sz w:val="61"/>
                                <w:szCs w:val="61"/>
                                <w14:ligatures w14:val="none"/>
                              </w:rPr>
                              <w:t xml:space="preserve">Welcome to </w:t>
                            </w:r>
                          </w:p>
                          <w:p w14:paraId="1F9030CE" w14:textId="77777777" w:rsidR="002573F4" w:rsidRDefault="002573F4" w:rsidP="002573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Open Sans Semibold" w:hAnsi="Open Sans Semibold" w:cs="Open Sans Semibold"/>
                                <w:color w:val="195B8E"/>
                                <w:sz w:val="61"/>
                                <w:szCs w:val="61"/>
                                <w14:ligatures w14:val="none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95B8E"/>
                                <w:sz w:val="61"/>
                                <w:szCs w:val="61"/>
                                <w14:ligatures w14:val="none"/>
                              </w:rPr>
                              <w:t>The Writing 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6B75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2" o:spid="_x0000_s1031" type="#_x0000_t107" style="position:absolute;margin-left:0;margin-top:98.85pt;width:575.25pt;height:158.5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" adj="3269" fillcolor="#f49633" strokecolor="#b87126" strokeweight="2pt">
                <v:shadow color="black [0]"/>
                <v:textbox inset="2.88pt,2.88pt,2.88pt,2.88pt">
                  <w:txbxContent>
                    <w:p w14:paraId="3C33855E" w14:textId="77777777" w:rsidR="002573F4" w:rsidRDefault="002573F4" w:rsidP="002573F4">
                      <w:pPr>
                        <w:widowControl w:val="0"/>
                        <w:spacing w:after="0"/>
                        <w:jc w:val="center"/>
                        <w:rPr>
                          <w:rFonts w:ascii="Open Sans Semibold" w:hAnsi="Open Sans Semibold" w:cs="Open Sans Semibold"/>
                          <w:color w:val="195B8E"/>
                          <w:sz w:val="61"/>
                          <w:szCs w:val="61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95B8E"/>
                          <w:sz w:val="61"/>
                          <w:szCs w:val="61"/>
                          <w14:ligatures w14:val="none"/>
                        </w:rPr>
                        <w:t xml:space="preserve">Welcome to </w:t>
                      </w:r>
                    </w:p>
                    <w:p w14:paraId="1F9030CE" w14:textId="77777777" w:rsidR="002573F4" w:rsidRDefault="002573F4" w:rsidP="002573F4">
                      <w:pPr>
                        <w:widowControl w:val="0"/>
                        <w:spacing w:after="0"/>
                        <w:jc w:val="center"/>
                        <w:rPr>
                          <w:rFonts w:ascii="Open Sans Semibold" w:hAnsi="Open Sans Semibold" w:cs="Open Sans Semibold"/>
                          <w:color w:val="195B8E"/>
                          <w:sz w:val="61"/>
                          <w:szCs w:val="61"/>
                          <w14:ligatures w14:val="none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95B8E"/>
                          <w:sz w:val="61"/>
                          <w:szCs w:val="61"/>
                          <w14:ligatures w14:val="none"/>
                        </w:rPr>
                        <w:t>The Writing 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D04D1CD" wp14:editId="5C3F09B6">
            <wp:simplePos x="0" y="0"/>
            <wp:positionH relativeFrom="column">
              <wp:posOffset>504825</wp:posOffset>
            </wp:positionH>
            <wp:positionV relativeFrom="paragraph">
              <wp:posOffset>48895</wp:posOffset>
            </wp:positionV>
            <wp:extent cx="5943600" cy="11791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D160135" wp14:editId="5D6DCFEB">
                <wp:simplePos x="0" y="0"/>
                <wp:positionH relativeFrom="page">
                  <wp:align>right</wp:align>
                </wp:positionH>
                <wp:positionV relativeFrom="paragraph">
                  <wp:posOffset>-438785</wp:posOffset>
                </wp:positionV>
                <wp:extent cx="7796530" cy="482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6530" cy="482600"/>
                        </a:xfrm>
                        <a:prstGeom prst="rect">
                          <a:avLst/>
                        </a:prstGeom>
                        <a:solidFill>
                          <a:srgbClr val="1B8F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5912" id="Rectangle 10" o:spid="_x0000_s1026" style="position:absolute;margin-left:562.7pt;margin-top:-34.55pt;width:613.9pt;height:38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" fillcolor="#1b8fc4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885AF3" wp14:editId="44BD6459">
                <wp:simplePos x="0" y="0"/>
                <wp:positionH relativeFrom="page">
                  <wp:align>left</wp:align>
                </wp:positionH>
                <wp:positionV relativeFrom="paragraph">
                  <wp:posOffset>7985125</wp:posOffset>
                </wp:positionV>
                <wp:extent cx="7796530" cy="1607185"/>
                <wp:effectExtent l="0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6530" cy="1607185"/>
                        </a:xfrm>
                        <a:custGeom>
                          <a:avLst/>
                          <a:gdLst>
                            <a:gd name="T0" fmla="*/ 0 w 7796826"/>
                            <a:gd name="T1" fmla="*/ 1102773 h 1607127"/>
                            <a:gd name="T2" fmla="*/ 6434145 w 7796826"/>
                            <a:gd name="T3" fmla="*/ 1096241 h 1607127"/>
                            <a:gd name="T4" fmla="*/ 6519004 w 7796826"/>
                            <a:gd name="T5" fmla="*/ 1092777 h 1607127"/>
                            <a:gd name="T6" fmla="*/ 6714700 w 7796826"/>
                            <a:gd name="T7" fmla="*/ 1078922 h 1607127"/>
                            <a:gd name="T8" fmla="*/ 6818609 w 7796826"/>
                            <a:gd name="T9" fmla="*/ 1070263 h 1607127"/>
                            <a:gd name="T10" fmla="*/ 6874027 w 7796826"/>
                            <a:gd name="T11" fmla="*/ 1063336 h 1607127"/>
                            <a:gd name="T12" fmla="*/ 6945031 w 7796826"/>
                            <a:gd name="T13" fmla="*/ 1051213 h 1607127"/>
                            <a:gd name="T14" fmla="*/ 7010841 w 7796826"/>
                            <a:gd name="T15" fmla="*/ 1039091 h 1607127"/>
                            <a:gd name="T16" fmla="*/ 7080113 w 7796826"/>
                            <a:gd name="T17" fmla="*/ 1026968 h 1607127"/>
                            <a:gd name="T18" fmla="*/ 7144191 w 7796826"/>
                            <a:gd name="T19" fmla="*/ 1011382 h 1607127"/>
                            <a:gd name="T20" fmla="*/ 7192681 w 7796826"/>
                            <a:gd name="T21" fmla="*/ 994063 h 1607127"/>
                            <a:gd name="T22" fmla="*/ 7235977 w 7796826"/>
                            <a:gd name="T23" fmla="*/ 978477 h 1607127"/>
                            <a:gd name="T24" fmla="*/ 7284468 w 7796826"/>
                            <a:gd name="T25" fmla="*/ 957695 h 1607127"/>
                            <a:gd name="T26" fmla="*/ 7327763 w 7796826"/>
                            <a:gd name="T27" fmla="*/ 935182 h 1607127"/>
                            <a:gd name="T28" fmla="*/ 7372791 w 7796826"/>
                            <a:gd name="T29" fmla="*/ 907472 h 1607127"/>
                            <a:gd name="T30" fmla="*/ 7417818 w 7796826"/>
                            <a:gd name="T31" fmla="*/ 878032 h 1607127"/>
                            <a:gd name="T32" fmla="*/ 7452454 w 7796826"/>
                            <a:gd name="T33" fmla="*/ 846859 h 1607127"/>
                            <a:gd name="T34" fmla="*/ 7492286 w 7796826"/>
                            <a:gd name="T35" fmla="*/ 807027 h 1607127"/>
                            <a:gd name="T36" fmla="*/ 7514800 w 7796826"/>
                            <a:gd name="T37" fmla="*/ 779318 h 1607127"/>
                            <a:gd name="T38" fmla="*/ 7544241 w 7796826"/>
                            <a:gd name="T39" fmla="*/ 741218 h 1607127"/>
                            <a:gd name="T40" fmla="*/ 7568486 w 7796826"/>
                            <a:gd name="T41" fmla="*/ 708313 h 1607127"/>
                            <a:gd name="T42" fmla="*/ 7585804 w 7796826"/>
                            <a:gd name="T43" fmla="*/ 678872 h 1607127"/>
                            <a:gd name="T44" fmla="*/ 7596195 w 7796826"/>
                            <a:gd name="T45" fmla="*/ 658091 h 1607127"/>
                            <a:gd name="T46" fmla="*/ 7615245 w 7796826"/>
                            <a:gd name="T47" fmla="*/ 619991 h 1607127"/>
                            <a:gd name="T48" fmla="*/ 7632563 w 7796826"/>
                            <a:gd name="T49" fmla="*/ 580159 h 1607127"/>
                            <a:gd name="T50" fmla="*/ 7648150 w 7796826"/>
                            <a:gd name="T51" fmla="*/ 547254 h 1607127"/>
                            <a:gd name="T52" fmla="*/ 7662004 w 7796826"/>
                            <a:gd name="T53" fmla="*/ 514350 h 1607127"/>
                            <a:gd name="T54" fmla="*/ 7675859 w 7796826"/>
                            <a:gd name="T55" fmla="*/ 476250 h 1607127"/>
                            <a:gd name="T56" fmla="*/ 7691445 w 7796826"/>
                            <a:gd name="T57" fmla="*/ 436418 h 1607127"/>
                            <a:gd name="T58" fmla="*/ 7708763 w 7796826"/>
                            <a:gd name="T59" fmla="*/ 377536 h 1607127"/>
                            <a:gd name="T60" fmla="*/ 7720886 w 7796826"/>
                            <a:gd name="T61" fmla="*/ 329045 h 1607127"/>
                            <a:gd name="T62" fmla="*/ 7765913 w 7796826"/>
                            <a:gd name="T63" fmla="*/ 148936 h 1607127"/>
                            <a:gd name="T64" fmla="*/ 7791891 w 7796826"/>
                            <a:gd name="T65" fmla="*/ 0 h 1607127"/>
                            <a:gd name="T66" fmla="*/ 7796826 w 7796826"/>
                            <a:gd name="T67" fmla="*/ 1607127 h 1607127"/>
                            <a:gd name="T68" fmla="*/ 0 w 7796826"/>
                            <a:gd name="T69" fmla="*/ 1607127 h 1607127"/>
                            <a:gd name="T70" fmla="*/ 0 w 7796826"/>
                            <a:gd name="T71" fmla="*/ 1102773 h 1607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796826" h="1607127">
                              <a:moveTo>
                                <a:pt x="0" y="1102773"/>
                              </a:moveTo>
                              <a:lnTo>
                                <a:pt x="6434145" y="1096241"/>
                              </a:lnTo>
                              <a:lnTo>
                                <a:pt x="6519004" y="1092777"/>
                              </a:lnTo>
                              <a:lnTo>
                                <a:pt x="6714700" y="1078922"/>
                              </a:lnTo>
                              <a:lnTo>
                                <a:pt x="6818609" y="1070263"/>
                              </a:lnTo>
                              <a:lnTo>
                                <a:pt x="6874027" y="1063336"/>
                              </a:lnTo>
                              <a:lnTo>
                                <a:pt x="6945031" y="1051213"/>
                              </a:lnTo>
                              <a:lnTo>
                                <a:pt x="7010841" y="1039091"/>
                              </a:lnTo>
                              <a:lnTo>
                                <a:pt x="7080113" y="1026968"/>
                              </a:lnTo>
                              <a:lnTo>
                                <a:pt x="7144191" y="1011382"/>
                              </a:lnTo>
                              <a:lnTo>
                                <a:pt x="7192681" y="994063"/>
                              </a:lnTo>
                              <a:lnTo>
                                <a:pt x="7235977" y="978477"/>
                              </a:lnTo>
                              <a:lnTo>
                                <a:pt x="7284468" y="957695"/>
                              </a:lnTo>
                              <a:lnTo>
                                <a:pt x="7327763" y="935182"/>
                              </a:lnTo>
                              <a:lnTo>
                                <a:pt x="7372791" y="907472"/>
                              </a:lnTo>
                              <a:lnTo>
                                <a:pt x="7417818" y="878032"/>
                              </a:lnTo>
                              <a:lnTo>
                                <a:pt x="7452454" y="846859"/>
                              </a:lnTo>
                              <a:lnTo>
                                <a:pt x="7492286" y="807027"/>
                              </a:lnTo>
                              <a:lnTo>
                                <a:pt x="7514800" y="779318"/>
                              </a:lnTo>
                              <a:lnTo>
                                <a:pt x="7544241" y="741218"/>
                              </a:lnTo>
                              <a:lnTo>
                                <a:pt x="7568486" y="708313"/>
                              </a:lnTo>
                              <a:lnTo>
                                <a:pt x="7585804" y="678872"/>
                              </a:lnTo>
                              <a:lnTo>
                                <a:pt x="7596195" y="658091"/>
                              </a:lnTo>
                              <a:lnTo>
                                <a:pt x="7615245" y="619991"/>
                              </a:lnTo>
                              <a:lnTo>
                                <a:pt x="7632563" y="580159"/>
                              </a:lnTo>
                              <a:lnTo>
                                <a:pt x="7648150" y="547254"/>
                              </a:lnTo>
                              <a:lnTo>
                                <a:pt x="7662004" y="514350"/>
                              </a:lnTo>
                              <a:lnTo>
                                <a:pt x="7675859" y="476250"/>
                              </a:lnTo>
                              <a:lnTo>
                                <a:pt x="7691445" y="436418"/>
                              </a:lnTo>
                              <a:lnTo>
                                <a:pt x="7708763" y="377536"/>
                              </a:lnTo>
                              <a:lnTo>
                                <a:pt x="7720886" y="329045"/>
                              </a:lnTo>
                              <a:lnTo>
                                <a:pt x="7765913" y="148936"/>
                              </a:lnTo>
                              <a:lnTo>
                                <a:pt x="7791891" y="0"/>
                              </a:lnTo>
                              <a:lnTo>
                                <a:pt x="7796826" y="1607127"/>
                              </a:lnTo>
                              <a:lnTo>
                                <a:pt x="0" y="1607127"/>
                              </a:lnTo>
                              <a:lnTo>
                                <a:pt x="0" y="1102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8F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3D68" id="Freeform: Shape 11" o:spid="_x0000_s1026" style="position:absolute;margin-left:0;margin-top:628.75pt;width:613.9pt;height:126.5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coordsize="7796826,160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" path="m,1102773r6434145,-6532l6519004,1092777r195696,-13855l6818609,1070263r55418,-6927l6945031,1051213r65810,-12122l7080113,1026968r64078,-15586l7192681,994063r43296,-15586l7284468,957695r43295,-22513l7372791,907472r45027,-29440l7452454,846859r39832,-39832l7514800,779318r29441,-38100l7568486,708313r17318,-29441l7596195,658091r19050,-38100l7632563,580159r15587,-32905l7662004,514350r13855,-38100l7691445,436418r17318,-58882l7720886,329045r45027,-180109l7791891,r4935,1607127l,1607127,,1102773xe" fillcolor="#1b8fc4" stroked="f" strokecolor="black [0]" strokeweight=".25pt">
                <v:shadow color="black [0]"/>
                <v:path arrowok="t" o:connecttype="custom" o:connectlocs="0,1102813;6433901,1096281;6518757,1092816;6714445,1078961;6818350,1070302;6873766,1063374;6944767,1051251;7010575,1039129;7079844,1027005;7143920,1011419;7192408,994099;7235702,978512;7284191,957730;7327485,935216;7372511,907505;7417536,878064;7452171,846890;7492002,807056;7514515,779346;7543955,741245;7568199,708339;7585516,678896;7595907,658115;7614956,620013;7632273,580180;7647860,547274;7661713,514369;7675568,476267;7691153,436434;7708470,377550;7720593,329057;7765618,148941;7791595,0;7796530,1607185;0,1607185;0,1102813" o:connectangles="0,0,0,0,0,0,0,0,0,0,0,0,0,0,0,0,0,0,0,0,0,0,0,0,0,0,0,0,0,0,0,0,0,0,0,0"/>
                <w10:wrap anchorx="page"/>
              </v:shape>
            </w:pict>
          </mc:Fallback>
        </mc:AlternateContent>
      </w:r>
    </w:p>
    <w:sectPr w:rsidR="00CB2103" w:rsidSect="00257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4"/>
    <w:rsid w:val="002573F4"/>
    <w:rsid w:val="00A81248"/>
    <w:rsid w:val="00AC4569"/>
    <w:rsid w:val="00B15A47"/>
    <w:rsid w:val="00C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F06E"/>
  <w15:chartTrackingRefBased/>
  <w15:docId w15:val="{47CEABA0-0710-4A06-AAA7-CD20C70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Kristina</dc:creator>
  <cp:keywords/>
  <dc:description/>
  <cp:lastModifiedBy>Garcia, Kristina</cp:lastModifiedBy>
  <cp:revision>4</cp:revision>
  <cp:lastPrinted>2022-10-28T17:11:00Z</cp:lastPrinted>
  <dcterms:created xsi:type="dcterms:W3CDTF">2022-10-28T17:07:00Z</dcterms:created>
  <dcterms:modified xsi:type="dcterms:W3CDTF">2022-10-28T17:11:00Z</dcterms:modified>
</cp:coreProperties>
</file>